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BEF4" w14:textId="3DEEBF2D" w:rsidR="001D7BF8" w:rsidRPr="009352AC" w:rsidRDefault="2E5891CD" w:rsidP="1778A1A3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</w:rPr>
      </w:pPr>
      <w:r w:rsidRPr="009352AC">
        <w:rPr>
          <w:rFonts w:ascii="ＭＳ 明朝" w:eastAsia="ＭＳ 明朝" w:hAnsi="ＭＳ 明朝" w:cs="ＭＳ 明朝"/>
          <w:kern w:val="0"/>
        </w:rPr>
        <w:t>別記第１号様式の別紙（</w:t>
      </w:r>
      <w:r w:rsidR="612963A2" w:rsidRPr="009352AC">
        <w:rPr>
          <w:rFonts w:ascii="ＭＳ 明朝" w:eastAsia="ＭＳ 明朝" w:hAnsi="ＭＳ 明朝" w:cs="ＭＳ 明朝"/>
          <w:kern w:val="0"/>
        </w:rPr>
        <w:t>Ｂ</w:t>
      </w:r>
      <w:r w:rsidR="09B65092" w:rsidRPr="009352AC">
        <w:rPr>
          <w:rFonts w:ascii="ＭＳ 明朝" w:eastAsia="ＭＳ 明朝" w:hAnsi="ＭＳ 明朝" w:cs="ＭＳ 明朝"/>
          <w:kern w:val="0"/>
        </w:rPr>
        <w:t>５</w:t>
      </w:r>
      <w:r w:rsidR="247C6B0B" w:rsidRPr="009352AC">
        <w:rPr>
          <w:rFonts w:ascii="ＭＳ 明朝" w:eastAsia="ＭＳ 明朝" w:hAnsi="ＭＳ 明朝" w:cs="ＭＳ 明朝"/>
          <w:kern w:val="0"/>
        </w:rPr>
        <w:t>農山漁村振興交付金</w:t>
      </w:r>
      <w:r w:rsidR="006504AE" w:rsidRPr="009352AC">
        <w:rPr>
          <w:rFonts w:ascii="ＭＳ 明朝" w:eastAsia="ＭＳ 明朝" w:hAnsi="ＭＳ 明朝" w:cs="ＭＳ 明朝" w:hint="eastAsia"/>
          <w:kern w:val="0"/>
        </w:rPr>
        <w:t>（</w:t>
      </w:r>
      <w:r w:rsidR="09B65092" w:rsidRPr="009352AC">
        <w:rPr>
          <w:rFonts w:ascii="ＭＳ 明朝" w:eastAsia="ＭＳ 明朝" w:hAnsi="ＭＳ 明朝"/>
        </w:rPr>
        <w:t>農福連携支援</w:t>
      </w:r>
      <w:r w:rsidR="1C5AEE30" w:rsidRPr="009352AC">
        <w:rPr>
          <w:rFonts w:ascii="ＭＳ 明朝" w:eastAsia="ＭＳ 明朝" w:hAnsi="ＭＳ 明朝"/>
        </w:rPr>
        <w:t>事業</w:t>
      </w:r>
      <w:r w:rsidR="006504AE" w:rsidRPr="009352AC">
        <w:rPr>
          <w:rFonts w:ascii="ＭＳ 明朝" w:eastAsia="ＭＳ 明朝" w:hAnsi="ＭＳ 明朝" w:hint="eastAsia"/>
        </w:rPr>
        <w:t>）</w:t>
      </w:r>
      <w:r w:rsidRPr="009352AC">
        <w:rPr>
          <w:rFonts w:ascii="ＭＳ 明朝" w:eastAsia="ＭＳ 明朝" w:hAnsi="ＭＳ 明朝" w:cs="ＭＳ 明朝"/>
          <w:kern w:val="0"/>
        </w:rPr>
        <w:t>）</w:t>
      </w:r>
    </w:p>
    <w:p w14:paraId="299D8A42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１　事業の目的</w:t>
      </w:r>
    </w:p>
    <w:p w14:paraId="1BCDC3DF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FDFF6D6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E0D4BC2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２　事業の内容及び計画</w:t>
      </w:r>
      <w:r w:rsidR="007F5FE7" w:rsidRPr="009352AC">
        <w:rPr>
          <w:rFonts w:ascii="ＭＳ 明朝" w:eastAsia="ＭＳ 明朝" w:hAnsi="ＭＳ 明朝" w:cs="ＭＳ 明朝" w:hint="eastAsia"/>
          <w:kern w:val="0"/>
          <w:szCs w:val="21"/>
        </w:rPr>
        <w:t>（実績）</w:t>
      </w:r>
    </w:p>
    <w:p w14:paraId="2F20070D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7ABB52B0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7F602963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３　経費の配分及び負担区分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417"/>
        <w:gridCol w:w="992"/>
        <w:gridCol w:w="993"/>
        <w:gridCol w:w="992"/>
        <w:gridCol w:w="992"/>
        <w:gridCol w:w="851"/>
      </w:tblGrid>
      <w:tr w:rsidR="009352AC" w:rsidRPr="009352AC" w14:paraId="535FFE7E" w14:textId="77777777" w:rsidTr="1778A1A3">
        <w:tc>
          <w:tcPr>
            <w:tcW w:w="2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0BA1F" w14:textId="77777777" w:rsidR="001D7BF8" w:rsidRPr="009352AC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　　　分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0F42E" w14:textId="77777777" w:rsidR="001D7BF8" w:rsidRPr="009352AC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w w:val="50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事業に要する経費</w:t>
            </w:r>
          </w:p>
          <w:p w14:paraId="2CF4560A" w14:textId="77777777" w:rsidR="007F5FE7" w:rsidRPr="009352AC" w:rsidRDefault="007F5FE7" w:rsidP="007F5FE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w w:val="50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（又は事業に要した経費）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495827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負　担　区　分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BF2D7" w14:textId="77777777" w:rsidR="001D7BF8" w:rsidRPr="009352AC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備考</w:t>
            </w:r>
          </w:p>
        </w:tc>
      </w:tr>
      <w:tr w:rsidR="009352AC" w:rsidRPr="009352AC" w14:paraId="6FF91AFE" w14:textId="77777777" w:rsidTr="1778A1A3">
        <w:tc>
          <w:tcPr>
            <w:tcW w:w="2641" w:type="dxa"/>
            <w:vMerge/>
          </w:tcPr>
          <w:p w14:paraId="24B30031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vMerge/>
          </w:tcPr>
          <w:p w14:paraId="021B182B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47ADE3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国庫交付金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8ABF7D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県費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84EE5D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市町村費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5D5406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851" w:type="dxa"/>
            <w:vMerge/>
          </w:tcPr>
          <w:p w14:paraId="41157A14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  <w:tr w:rsidR="009352AC" w:rsidRPr="009352AC" w14:paraId="726309B2" w14:textId="77777777" w:rsidTr="1778A1A3"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28D7849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84C65A8" w14:textId="77777777" w:rsidR="002D41BB" w:rsidRPr="009352AC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7DF32F87" w14:textId="0F65289B" w:rsidR="00075448" w:rsidRPr="009352AC" w:rsidRDefault="247C6B0B" w:rsidP="1778A1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</w:rPr>
            </w:pPr>
            <w:r w:rsidRPr="009352AC">
              <w:rPr>
                <w:rFonts w:ascii="ＭＳ 明朝" w:eastAsia="ＭＳ 明朝" w:hAnsi="ＭＳ 明朝" w:cs="ＭＳ 明朝"/>
                <w:kern w:val="0"/>
              </w:rPr>
              <w:t>（</w:t>
            </w:r>
            <w:r w:rsidR="09B65092" w:rsidRPr="009352AC">
              <w:rPr>
                <w:rFonts w:ascii="ＭＳ 明朝" w:eastAsia="ＭＳ 明朝" w:hAnsi="ＭＳ 明朝"/>
              </w:rPr>
              <w:t>農福連携支援事業</w:t>
            </w:r>
            <w:r w:rsidRPr="009352AC">
              <w:rPr>
                <w:rFonts w:ascii="ＭＳ 明朝" w:eastAsia="ＭＳ 明朝" w:hAnsi="ＭＳ 明朝" w:cs="ＭＳ 明朝"/>
                <w:kern w:val="0"/>
              </w:rPr>
              <w:t>）</w:t>
            </w:r>
          </w:p>
          <w:p w14:paraId="63F513FA" w14:textId="77777777" w:rsidR="002912ED" w:rsidRPr="009352AC" w:rsidRDefault="002912ED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  <w:p w14:paraId="0C35D474" w14:textId="77777777" w:rsidR="002912ED" w:rsidRPr="009352AC" w:rsidRDefault="002912ED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１　農福連携の取組</w:t>
            </w:r>
          </w:p>
          <w:p w14:paraId="6ADDE0BE" w14:textId="77777777" w:rsidR="002912ED" w:rsidRPr="009352AC" w:rsidRDefault="002912ED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  <w:p w14:paraId="68A0697B" w14:textId="3C532313" w:rsidR="002912ED" w:rsidRPr="009352AC" w:rsidRDefault="002912ED" w:rsidP="002912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="210" w:hangingChars="100" w:hanging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２　地域協議会の設立及び体制整備</w:t>
            </w:r>
          </w:p>
          <w:p w14:paraId="2129E64D" w14:textId="154C3867" w:rsidR="002912ED" w:rsidRPr="009352AC" w:rsidRDefault="002912ED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F74D05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68A40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0C6A141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C906A0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B405B92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F05BF63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A8C2083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CC842D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9B918A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CF4BEA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443C92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778933A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590C233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7701A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9876FC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BD83F45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2001E5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9980AFB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8E9F4E9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2654B3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7302414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88F66F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06EA6E3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0054E65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69D635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EF7E01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65D692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89845A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4B5DA63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3F87C7F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70EBA2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B07395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F2F7EA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C1B4BA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E31FDD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EE4E9F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EF08B09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D12BE19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4313992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1E73F5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F76B69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847969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D693A0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8E4259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381EB4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A2C57E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2348FC9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57CD03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04C785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0B086F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361C1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9DFF225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596F3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50BD7C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  <w:tr w:rsidR="009352AC" w:rsidRPr="009352AC" w14:paraId="5D4F1EC2" w14:textId="77777777" w:rsidTr="1778A1A3"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7E84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合　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6B3F2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502480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2B505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E3777A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61EA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02D67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A7F5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F24894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2F35B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72EDB6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4B79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9250C2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</w:tbl>
    <w:p w14:paraId="3F5BF156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Times New Roman"/>
          <w:kern w:val="0"/>
          <w:szCs w:val="21"/>
        </w:rPr>
        <w:t xml:space="preserve">   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※備考欄には、消費税仕入控除税額を減額した場合には、「減額した金額〇〇〇円」を、同税額がない場合は「該当なし」を、同税額が明らかでない場合には「含税額」をそれぞれ記入すること。</w:t>
      </w:r>
    </w:p>
    <w:p w14:paraId="4546498F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480BA35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４　事業の完了</w:t>
      </w:r>
      <w:r w:rsidR="007F5FE7" w:rsidRPr="009352AC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予定</w:t>
      </w:r>
      <w:r w:rsidR="007F5FE7" w:rsidRPr="009352AC">
        <w:rPr>
          <w:rFonts w:ascii="ＭＳ 明朝" w:eastAsia="ＭＳ 明朝" w:hAnsi="ＭＳ 明朝" w:cs="ＭＳ 明朝" w:hint="eastAsia"/>
          <w:kern w:val="0"/>
          <w:szCs w:val="21"/>
        </w:rPr>
        <w:t>）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年月日　　　　令和　年　月　日</w:t>
      </w:r>
    </w:p>
    <w:p w14:paraId="49745321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EA5E498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D3F5943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５　収支予算</w:t>
      </w:r>
      <w:r w:rsidR="007F5FE7" w:rsidRPr="009352AC">
        <w:rPr>
          <w:rFonts w:ascii="ＭＳ 明朝" w:eastAsia="ＭＳ 明朝" w:hAnsi="ＭＳ 明朝" w:cs="ＭＳ 明朝" w:hint="eastAsia"/>
          <w:kern w:val="0"/>
          <w:szCs w:val="21"/>
        </w:rPr>
        <w:t>（又は精算）</w:t>
      </w:r>
    </w:p>
    <w:p w14:paraId="5250221A" w14:textId="77777777" w:rsidR="001D7BF8" w:rsidRPr="009352AC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（１）収入の部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99"/>
        <w:gridCol w:w="1701"/>
        <w:gridCol w:w="1701"/>
        <w:gridCol w:w="1134"/>
        <w:gridCol w:w="1134"/>
        <w:gridCol w:w="850"/>
      </w:tblGrid>
      <w:tr w:rsidR="009352AC" w:rsidRPr="009352AC" w14:paraId="09492092" w14:textId="77777777" w:rsidTr="00970FCB"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91337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301AB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6F83CB0B" w14:textId="77777777" w:rsidR="00E45E56" w:rsidRPr="009352AC" w:rsidRDefault="00E45E56" w:rsidP="00706C2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  <w:fitText w:val="1620" w:id="-505186302"/>
              </w:rPr>
              <w:t>(又は本年度精算額)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619A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6BDA2D7B" w14:textId="77777777" w:rsidR="00E45E56" w:rsidRPr="009352AC" w:rsidRDefault="00E45E56" w:rsidP="00706C2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  <w:fitText w:val="1620" w:id="-505186303"/>
              </w:rPr>
              <w:t>(又は本年度予算額)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0FAE0A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比較増減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946DE7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備考</w:t>
            </w:r>
          </w:p>
        </w:tc>
      </w:tr>
      <w:tr w:rsidR="009352AC" w:rsidRPr="009352AC" w14:paraId="702F728D" w14:textId="77777777" w:rsidTr="00970FCB">
        <w:tc>
          <w:tcPr>
            <w:tcW w:w="249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5733902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05EF5DE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0B0DF5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232E5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B5C49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減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443198" w14:textId="77777777" w:rsidR="001D7BF8" w:rsidRPr="009352AC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9352AC" w:rsidRPr="009352AC" w14:paraId="44B731D0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4A7F5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004DB3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</w:p>
          <w:p w14:paraId="455BA5C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１　国庫交付金</w:t>
            </w:r>
          </w:p>
          <w:p w14:paraId="67F47FD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２　県費</w:t>
            </w:r>
          </w:p>
          <w:p w14:paraId="29DA2BA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３　市町村費</w:t>
            </w:r>
          </w:p>
          <w:p w14:paraId="31CAAFB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４　その他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C3E2D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40E20009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3928405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583A53F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50B3908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3BB8F0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6B34D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4D8185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612BA15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61D8921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4C696B4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0344498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C45F6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218D038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39CE493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9DB624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056FAF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3E6AB2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0AD5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346C8F5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3D983D7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47BC02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6A864BB0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D12846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6DC7E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09B692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551E9EEA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2C3605C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6C546BBB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7DB5DB9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1D7BF8" w:rsidRPr="009352AC" w14:paraId="4DADB997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C45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2367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361074E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E97F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3475C6B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3FF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1EF2744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3B51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C6A3D36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0F98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51FEED" w14:textId="77777777" w:rsidR="001D7BF8" w:rsidRPr="009352AC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</w:tbl>
    <w:p w14:paraId="1CB5BA7D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E7CF93B" w14:textId="77777777" w:rsidR="004A461B" w:rsidRPr="009352AC" w:rsidRDefault="004A461B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4DAC6DFC" w14:textId="715AB603" w:rsidR="004A461B" w:rsidRPr="009352AC" w:rsidRDefault="004A461B">
      <w:pPr>
        <w:widowControl/>
        <w:jc w:val="left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Times New Roman"/>
          <w:spacing w:val="2"/>
          <w:kern w:val="0"/>
          <w:szCs w:val="21"/>
        </w:rPr>
        <w:br w:type="page"/>
      </w:r>
    </w:p>
    <w:p w14:paraId="388A6F9E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lastRenderedPageBreak/>
        <w:t>（２）支出の部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57"/>
        <w:gridCol w:w="1685"/>
        <w:gridCol w:w="1701"/>
        <w:gridCol w:w="992"/>
        <w:gridCol w:w="992"/>
        <w:gridCol w:w="851"/>
      </w:tblGrid>
      <w:tr w:rsidR="009352AC" w:rsidRPr="009352AC" w14:paraId="2B4BA31B" w14:textId="77777777" w:rsidTr="1778A1A3">
        <w:tc>
          <w:tcPr>
            <w:tcW w:w="26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8E34E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E64F82F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1291FC8B" w14:textId="77777777" w:rsidR="00E45E56" w:rsidRPr="009352AC" w:rsidRDefault="00E45E56" w:rsidP="00706C2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  <w:fitText w:val="1620" w:id="-505186560"/>
              </w:rPr>
              <w:t>(又は本年度精算額)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5920F55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4F62D125" w14:textId="77777777" w:rsidR="00E45E56" w:rsidRPr="009352AC" w:rsidRDefault="00E45E56" w:rsidP="00706C2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  <w:fitText w:val="1620" w:id="-505186304"/>
              </w:rPr>
              <w:t>(又は本年度予算額)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CFE6B29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1BAE4" w14:textId="77777777" w:rsidR="00E45E56" w:rsidRPr="009352AC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備考</w:t>
            </w:r>
          </w:p>
        </w:tc>
      </w:tr>
      <w:tr w:rsidR="009352AC" w:rsidRPr="009352AC" w14:paraId="1F4C6FAC" w14:textId="77777777" w:rsidTr="1778A1A3">
        <w:tc>
          <w:tcPr>
            <w:tcW w:w="2657" w:type="dxa"/>
            <w:vMerge/>
          </w:tcPr>
          <w:p w14:paraId="0FBD1A54" w14:textId="77777777" w:rsidR="00C161E1" w:rsidRPr="009352AC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vMerge/>
          </w:tcPr>
          <w:p w14:paraId="64A7C1FC" w14:textId="77777777" w:rsidR="00C161E1" w:rsidRPr="009352AC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2C9C69A" w14:textId="77777777" w:rsidR="00C161E1" w:rsidRPr="009352AC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1D4C48E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A8567C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減</w:t>
            </w:r>
          </w:p>
        </w:tc>
        <w:tc>
          <w:tcPr>
            <w:tcW w:w="851" w:type="dxa"/>
            <w:vMerge/>
          </w:tcPr>
          <w:p w14:paraId="2AEB4896" w14:textId="77777777" w:rsidR="00C161E1" w:rsidRPr="009352AC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9352AC" w:rsidRPr="009352AC" w14:paraId="4D723ED9" w14:textId="77777777" w:rsidTr="1778A1A3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264D06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C7C1EFD" w14:textId="77777777" w:rsidR="002D41BB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40BDD5BC" w14:textId="6899DA5B" w:rsidR="00236979" w:rsidRPr="009352AC" w:rsidRDefault="612963A2" w:rsidP="1778A1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</w:rPr>
            </w:pPr>
            <w:r w:rsidRPr="009352AC">
              <w:rPr>
                <w:rFonts w:ascii="ＭＳ 明朝" w:eastAsia="ＭＳ 明朝" w:hAnsi="ＭＳ 明朝" w:cs="ＭＳ 明朝"/>
                <w:kern w:val="0"/>
              </w:rPr>
              <w:t>（</w:t>
            </w:r>
            <w:r w:rsidR="09B65092" w:rsidRPr="009352AC">
              <w:rPr>
                <w:rFonts w:ascii="ＭＳ 明朝" w:eastAsia="ＭＳ 明朝" w:hAnsi="ＭＳ 明朝"/>
              </w:rPr>
              <w:t>農福連携支援事業</w:t>
            </w:r>
            <w:r w:rsidRPr="009352AC">
              <w:rPr>
                <w:rFonts w:ascii="ＭＳ 明朝" w:eastAsia="ＭＳ 明朝" w:hAnsi="ＭＳ 明朝" w:cs="ＭＳ 明朝"/>
                <w:kern w:val="0"/>
              </w:rPr>
              <w:t>）</w:t>
            </w:r>
          </w:p>
          <w:p w14:paraId="7721086D" w14:textId="77777777" w:rsidR="00C161E1" w:rsidRPr="009352AC" w:rsidRDefault="00C161E1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94D393B" w14:textId="77777777" w:rsidR="002912ED" w:rsidRPr="009352AC" w:rsidRDefault="002912ED" w:rsidP="002912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１　農福連携の取組</w:t>
            </w:r>
          </w:p>
          <w:p w14:paraId="32995B2F" w14:textId="77777777" w:rsidR="002912ED" w:rsidRPr="009352AC" w:rsidRDefault="002912ED" w:rsidP="002912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  <w:p w14:paraId="404BF03E" w14:textId="77777777" w:rsidR="002912ED" w:rsidRPr="009352AC" w:rsidRDefault="002912ED" w:rsidP="002912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="210" w:hangingChars="100" w:hanging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２　地域協議会の設立及び体制整備</w:t>
            </w:r>
          </w:p>
          <w:p w14:paraId="4DBD5C0C" w14:textId="77777777" w:rsidR="002912ED" w:rsidRPr="009352AC" w:rsidRDefault="002912ED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4810E86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617268A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112E395A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55AF48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D63E024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B9AC401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B5E4F2C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C105214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929B649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42F372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3824FF5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94220ED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38F6036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50ED886B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3975054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EF1901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4319993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DDD605C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C69FF5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EF361A1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9F53F59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08BF559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44504421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565275F0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4834AC2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BD7D4C3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209FFFB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4ADEA12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EF97C9F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042EAF90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E11EBF3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958B70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6413306F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F360FFA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80FDB1C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355B396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9D7695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7F1255D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9335D2B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28A022E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3826417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C46CE33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3616080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9C016F1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593D12E9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70B5C20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9D9E52F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73A0056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72BA8EC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FC6316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C161E1" w:rsidRPr="009352AC" w14:paraId="2C5031C9" w14:textId="77777777" w:rsidTr="1778A1A3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1EE57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9352AC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13B7A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8D36FD2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57D1F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04DB9B8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AAF2B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07F07F9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19EF7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1C5CD2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1BE21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887C9AA" w14:textId="77777777" w:rsidR="00C161E1" w:rsidRPr="009352AC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</w:tr>
    </w:tbl>
    <w:p w14:paraId="1B92BA3F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66FFCEA3" w14:textId="77777777" w:rsidR="001D7BF8" w:rsidRPr="009352AC" w:rsidRDefault="001D7BF8" w:rsidP="001D7BF8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６　添付書類</w:t>
      </w:r>
    </w:p>
    <w:p w14:paraId="2D703AD2" w14:textId="77777777" w:rsidR="001A5E46" w:rsidRPr="009352AC" w:rsidRDefault="001A5E46" w:rsidP="001A5E46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Times New Roman" w:hint="eastAsia"/>
          <w:spacing w:val="2"/>
          <w:kern w:val="0"/>
          <w:szCs w:val="21"/>
        </w:rPr>
        <w:t>（１）事業実施主体等の寄付行為、定款等の団体規約</w:t>
      </w:r>
    </w:p>
    <w:p w14:paraId="5428953D" w14:textId="77777777" w:rsidR="001A5E46" w:rsidRPr="009352AC" w:rsidRDefault="001A5E46" w:rsidP="001A5E46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Times New Roman" w:hint="eastAsia"/>
          <w:spacing w:val="2"/>
          <w:kern w:val="0"/>
          <w:szCs w:val="21"/>
        </w:rPr>
        <w:t>（２）資金及び負債に関する事項が分かる書類</w:t>
      </w:r>
    </w:p>
    <w:p w14:paraId="33F22FDC" w14:textId="77777777" w:rsidR="001A5E46" w:rsidRPr="009352AC" w:rsidRDefault="001A5E46" w:rsidP="001A5E46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Times New Roman" w:hint="eastAsia"/>
          <w:spacing w:val="2"/>
          <w:kern w:val="0"/>
          <w:szCs w:val="21"/>
        </w:rPr>
        <w:t>（３）収支予算（又は直近の収支決算）</w:t>
      </w:r>
    </w:p>
    <w:p w14:paraId="6FBE6977" w14:textId="37CE802B" w:rsidR="004E6ED7" w:rsidRPr="009352AC" w:rsidRDefault="00C161E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9352AC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）支払経費ごとの内訳を記</w:t>
      </w:r>
      <w:r w:rsidR="004E6ED7" w:rsidRPr="009352AC">
        <w:rPr>
          <w:rFonts w:ascii="ＭＳ 明朝" w:eastAsia="ＭＳ 明朝" w:hAnsi="ＭＳ 明朝" w:cs="ＭＳ 明朝" w:hint="eastAsia"/>
          <w:kern w:val="0"/>
          <w:szCs w:val="21"/>
        </w:rPr>
        <w:t>載した資料、帳簿等の写し又は補助金調書の写し</w:t>
      </w:r>
    </w:p>
    <w:p w14:paraId="76E0F52F" w14:textId="4620ACF6" w:rsidR="00C161E1" w:rsidRPr="009352AC" w:rsidRDefault="00654AF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9352AC">
        <w:rPr>
          <w:rFonts w:ascii="ＭＳ 明朝" w:eastAsia="ＭＳ 明朝" w:hAnsi="ＭＳ 明朝" w:cs="ＭＳ 明朝" w:hint="eastAsia"/>
          <w:kern w:val="0"/>
          <w:szCs w:val="21"/>
        </w:rPr>
        <w:t>５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）領収書等の写し</w:t>
      </w:r>
    </w:p>
    <w:p w14:paraId="2F2B0F20" w14:textId="21B83F40" w:rsidR="00C161E1" w:rsidRPr="009352AC" w:rsidRDefault="00C161E1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9352AC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</w:t>
      </w:r>
      <w:r w:rsidR="004E6ED7" w:rsidRPr="009352AC">
        <w:rPr>
          <w:rFonts w:ascii="ＭＳ 明朝" w:eastAsia="ＭＳ 明朝" w:hAnsi="ＭＳ 明朝" w:cs="ＭＳ 明朝" w:hint="eastAsia"/>
          <w:kern w:val="0"/>
          <w:szCs w:val="21"/>
        </w:rPr>
        <w:t>取得があった場合は、別記第８号</w:t>
      </w:r>
      <w:r w:rsidR="00A62C41" w:rsidRPr="009352AC">
        <w:rPr>
          <w:rFonts w:ascii="ＭＳ 明朝" w:eastAsia="ＭＳ 明朝" w:hAnsi="ＭＳ 明朝" w:cs="ＭＳ 明朝" w:hint="eastAsia"/>
          <w:kern w:val="0"/>
          <w:szCs w:val="21"/>
        </w:rPr>
        <w:t>様式</w:t>
      </w:r>
      <w:r w:rsidR="004E6ED7" w:rsidRPr="009352AC">
        <w:rPr>
          <w:rFonts w:ascii="ＭＳ 明朝" w:eastAsia="ＭＳ 明朝" w:hAnsi="ＭＳ 明朝" w:cs="ＭＳ 明朝" w:hint="eastAsia"/>
          <w:kern w:val="0"/>
          <w:szCs w:val="21"/>
        </w:rPr>
        <w:t>の財産管理台帳</w:t>
      </w:r>
    </w:p>
    <w:p w14:paraId="21F00CA1" w14:textId="70C45366" w:rsidR="004E6ED7" w:rsidRPr="009352AC" w:rsidRDefault="004E6ED7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 xml:space="preserve">　　※（</w:t>
      </w:r>
      <w:r w:rsidR="00F57B41" w:rsidRPr="009352AC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F57B41" w:rsidRPr="009352AC">
        <w:rPr>
          <w:rFonts w:ascii="ＭＳ 明朝" w:eastAsia="ＭＳ 明朝" w:hAnsi="ＭＳ 明朝" w:cs="ＭＳ 明朝" w:hint="eastAsia"/>
          <w:kern w:val="0"/>
          <w:szCs w:val="21"/>
        </w:rPr>
        <w:t>５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F57B41" w:rsidRPr="009352AC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）は実績報告書の場合に限る</w:t>
      </w:r>
    </w:p>
    <w:p w14:paraId="11213357" w14:textId="77777777" w:rsidR="00C161E1" w:rsidRPr="009352AC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41BB4295" w14:textId="77777777" w:rsidR="00C161E1" w:rsidRPr="009352AC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47F62DE3" w14:textId="77777777" w:rsidR="00C161E1" w:rsidRPr="009352AC" w:rsidRDefault="00C161E1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>（注）</w:t>
      </w:r>
      <w:r w:rsidR="004E6ED7" w:rsidRPr="009352AC">
        <w:rPr>
          <w:rFonts w:ascii="ＭＳ 明朝" w:eastAsia="ＭＳ 明朝" w:hAnsi="ＭＳ 明朝" w:cs="ＭＳ 明朝" w:hint="eastAsia"/>
          <w:kern w:val="0"/>
          <w:szCs w:val="21"/>
        </w:rPr>
        <w:t xml:space="preserve">１　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実績報告書は、当該報告に係る交付金交付申請書ごとに作成すること。</w:t>
      </w:r>
    </w:p>
    <w:p w14:paraId="4A4B3C8C" w14:textId="77777777" w:rsidR="00C161E1" w:rsidRPr="009352AC" w:rsidRDefault="004E6ED7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9352AC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</w:t>
      </w:r>
      <w:r w:rsidR="00C161E1" w:rsidRPr="009352AC">
        <w:rPr>
          <w:rFonts w:ascii="ＭＳ 明朝" w:eastAsia="ＭＳ 明朝" w:hAnsi="ＭＳ 明朝" w:cs="ＭＳ 明朝" w:hint="eastAsia"/>
          <w:kern w:val="0"/>
          <w:szCs w:val="21"/>
        </w:rPr>
        <w:t>実績報告書の場合は、</w:t>
      </w:r>
      <w:r w:rsidRPr="009352AC">
        <w:rPr>
          <w:rFonts w:ascii="ＭＳ 明朝" w:eastAsia="ＭＳ 明朝" w:hAnsi="ＭＳ 明朝" w:cs="ＭＳ 明朝" w:hint="eastAsia"/>
          <w:kern w:val="0"/>
          <w:szCs w:val="21"/>
        </w:rPr>
        <w:t>申請時以降変更のない添付書類は省略できる。</w:t>
      </w:r>
    </w:p>
    <w:p w14:paraId="435EB3F5" w14:textId="77777777" w:rsidR="00C161E1" w:rsidRPr="009352AC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232A8377" w14:textId="77777777" w:rsidR="00C161E1" w:rsidRPr="009352AC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31022E52" w14:textId="77777777" w:rsidR="00C161E1" w:rsidRPr="009352AC" w:rsidRDefault="00C161E1" w:rsidP="00C161E1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BB7BB35" w14:textId="77777777" w:rsidR="00C161E1" w:rsidRPr="009352AC" w:rsidRDefault="00C161E1">
      <w:pPr>
        <w:widowControl/>
        <w:jc w:val="left"/>
        <w:rPr>
          <w:rFonts w:ascii="ＭＳ 明朝" w:eastAsia="ＭＳ 明朝" w:hAnsi="ＭＳ 明朝" w:cs="ＭＳ 明朝"/>
          <w:kern w:val="0"/>
          <w:sz w:val="22"/>
        </w:rPr>
      </w:pPr>
    </w:p>
    <w:sectPr w:rsidR="00C161E1" w:rsidRPr="009352AC" w:rsidSect="002D1130">
      <w:type w:val="nextColumn"/>
      <w:pgSz w:w="11906" w:h="16838"/>
      <w:pgMar w:top="1418" w:right="1418" w:bottom="1418" w:left="1418" w:header="720" w:footer="720" w:gutter="0"/>
      <w:pgNumType w:start="1"/>
      <w:cols w:space="720"/>
      <w:noEndnote/>
      <w:docGrid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CE502" w14:textId="77777777" w:rsidR="00503E65" w:rsidRDefault="00503E65" w:rsidP="004A30DB">
      <w:r>
        <w:separator/>
      </w:r>
    </w:p>
  </w:endnote>
  <w:endnote w:type="continuationSeparator" w:id="0">
    <w:p w14:paraId="131B15F8" w14:textId="77777777" w:rsidR="00503E65" w:rsidRDefault="00503E65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07231" w14:textId="77777777" w:rsidR="00503E65" w:rsidRDefault="00503E65" w:rsidP="004A30DB">
      <w:r>
        <w:separator/>
      </w:r>
    </w:p>
  </w:footnote>
  <w:footnote w:type="continuationSeparator" w:id="0">
    <w:p w14:paraId="3D9C4A8D" w14:textId="77777777" w:rsidR="00503E65" w:rsidRDefault="00503E65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75448"/>
    <w:rsid w:val="000C6585"/>
    <w:rsid w:val="00104E10"/>
    <w:rsid w:val="00155C6F"/>
    <w:rsid w:val="00161C78"/>
    <w:rsid w:val="00165465"/>
    <w:rsid w:val="001A5E46"/>
    <w:rsid w:val="001D7BF8"/>
    <w:rsid w:val="00236979"/>
    <w:rsid w:val="002912ED"/>
    <w:rsid w:val="002D1130"/>
    <w:rsid w:val="002D41BB"/>
    <w:rsid w:val="002F4E28"/>
    <w:rsid w:val="0033062A"/>
    <w:rsid w:val="00382712"/>
    <w:rsid w:val="00470718"/>
    <w:rsid w:val="004A30DB"/>
    <w:rsid w:val="004A461B"/>
    <w:rsid w:val="004E6ED7"/>
    <w:rsid w:val="00503E65"/>
    <w:rsid w:val="006504AE"/>
    <w:rsid w:val="00654AF1"/>
    <w:rsid w:val="00692A26"/>
    <w:rsid w:val="006B6F18"/>
    <w:rsid w:val="00706C2D"/>
    <w:rsid w:val="00732509"/>
    <w:rsid w:val="007727A5"/>
    <w:rsid w:val="007929F9"/>
    <w:rsid w:val="007D63BE"/>
    <w:rsid w:val="007F5FE7"/>
    <w:rsid w:val="00812235"/>
    <w:rsid w:val="00825C0C"/>
    <w:rsid w:val="0087406F"/>
    <w:rsid w:val="008A1FE4"/>
    <w:rsid w:val="009352AC"/>
    <w:rsid w:val="00966FCA"/>
    <w:rsid w:val="00970FCB"/>
    <w:rsid w:val="009738BF"/>
    <w:rsid w:val="00A21497"/>
    <w:rsid w:val="00A54633"/>
    <w:rsid w:val="00A62C41"/>
    <w:rsid w:val="00A859DC"/>
    <w:rsid w:val="00AD6D3E"/>
    <w:rsid w:val="00C161E1"/>
    <w:rsid w:val="00C2411B"/>
    <w:rsid w:val="00C30DF4"/>
    <w:rsid w:val="00C367D8"/>
    <w:rsid w:val="00CD4FC9"/>
    <w:rsid w:val="00CD7474"/>
    <w:rsid w:val="00D624F3"/>
    <w:rsid w:val="00DB4AD8"/>
    <w:rsid w:val="00E03D87"/>
    <w:rsid w:val="00E45E56"/>
    <w:rsid w:val="00E506F6"/>
    <w:rsid w:val="00F57B41"/>
    <w:rsid w:val="00F73BF1"/>
    <w:rsid w:val="00FD3B70"/>
    <w:rsid w:val="09B65092"/>
    <w:rsid w:val="1778A1A3"/>
    <w:rsid w:val="1C5AEE30"/>
    <w:rsid w:val="247C6B0B"/>
    <w:rsid w:val="2E5891CD"/>
    <w:rsid w:val="53A2877A"/>
    <w:rsid w:val="612963A2"/>
    <w:rsid w:val="7DA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EC7D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Revision"/>
    <w:hidden/>
    <w:uiPriority w:val="99"/>
    <w:semiHidden/>
    <w:rsid w:val="0033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0EA2E-AD28-441D-8D3B-76F7CE8C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863</Characters>
  <Application>Microsoft Office Word</Application>
  <DocSecurity>0</DocSecurity>
  <Lines>7</Lines>
  <Paragraphs>2</Paragraphs>
  <ScaleCrop>false</ScaleCrop>
  <Company>新潟県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20</cp:revision>
  <cp:lastPrinted>2023-07-19T00:05:00Z</cp:lastPrinted>
  <dcterms:created xsi:type="dcterms:W3CDTF">2021-08-17T07:47:00Z</dcterms:created>
  <dcterms:modified xsi:type="dcterms:W3CDTF">2026-06-03T23:45:00Z</dcterms:modified>
</cp:coreProperties>
</file>